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6EB65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_______________</w:t>
      </w:r>
    </w:p>
    <w:p w14:paraId="02E14475" w14:textId="77777777" w:rsidR="003626FB" w:rsidRPr="002B44F1" w:rsidRDefault="003626FB" w:rsidP="003626FB">
      <w:pPr>
        <w:pStyle w:val="Bezproreda"/>
        <w:rPr>
          <w:rFonts w:ascii="Times New Roman" w:hAnsi="Times New Roman" w:cs="Times New Roman"/>
          <w:noProof/>
          <w:sz w:val="20"/>
          <w:lang w:val="sq-AL"/>
        </w:rPr>
      </w:pPr>
      <w:r w:rsidRPr="002B44F1">
        <w:rPr>
          <w:rFonts w:ascii="Times New Roman" w:hAnsi="Times New Roman" w:cs="Times New Roman"/>
          <w:noProof/>
          <w:sz w:val="20"/>
          <w:lang w:val="sq-AL"/>
        </w:rPr>
        <w:t xml:space="preserve">  (IME I PREZIME –KANDIDATA</w:t>
      </w:r>
      <w:r>
        <w:rPr>
          <w:rFonts w:ascii="Times New Roman" w:hAnsi="Times New Roman" w:cs="Times New Roman"/>
          <w:noProof/>
          <w:sz w:val="20"/>
          <w:lang w:val="sq-AL"/>
        </w:rPr>
        <w:t>/KINJE</w:t>
      </w:r>
      <w:r w:rsidRPr="002B44F1">
        <w:rPr>
          <w:rFonts w:ascii="Times New Roman" w:hAnsi="Times New Roman" w:cs="Times New Roman"/>
          <w:noProof/>
          <w:sz w:val="20"/>
          <w:lang w:val="sq-AL"/>
        </w:rPr>
        <w:t>)</w:t>
      </w:r>
    </w:p>
    <w:p w14:paraId="170BE9EA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3F196C55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____________________________________________________</w:t>
      </w:r>
    </w:p>
    <w:p w14:paraId="4D5DDDCF" w14:textId="77777777" w:rsidR="003626FB" w:rsidRPr="002B44F1" w:rsidRDefault="003626FB" w:rsidP="003626FB">
      <w:pPr>
        <w:pStyle w:val="Bezproreda"/>
        <w:rPr>
          <w:rFonts w:ascii="Times New Roman" w:hAnsi="Times New Roman" w:cs="Times New Roman"/>
          <w:noProof/>
          <w:sz w:val="20"/>
          <w:lang w:val="sq-AL"/>
        </w:rPr>
      </w:pPr>
      <w:r>
        <w:rPr>
          <w:rFonts w:ascii="Times New Roman" w:hAnsi="Times New Roman" w:cs="Times New Roman"/>
          <w:noProof/>
          <w:sz w:val="20"/>
          <w:lang w:val="sq-AL"/>
        </w:rPr>
        <w:t xml:space="preserve"> </w:t>
      </w:r>
      <w:r w:rsidRPr="002B44F1">
        <w:rPr>
          <w:rFonts w:ascii="Times New Roman" w:hAnsi="Times New Roman" w:cs="Times New Roman"/>
          <w:noProof/>
          <w:sz w:val="20"/>
          <w:lang w:val="sq-AL"/>
        </w:rPr>
        <w:t xml:space="preserve"> (ADRESA)</w:t>
      </w:r>
    </w:p>
    <w:p w14:paraId="25131B61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90E0F29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__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_, _____________ 202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5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. godine</w:t>
      </w:r>
    </w:p>
    <w:p w14:paraId="5B687734" w14:textId="77777777" w:rsidR="003626FB" w:rsidRPr="002B44F1" w:rsidRDefault="003626FB" w:rsidP="003626FB">
      <w:pPr>
        <w:pStyle w:val="Bezproreda"/>
        <w:rPr>
          <w:rFonts w:ascii="Times New Roman" w:hAnsi="Times New Roman" w:cs="Times New Roman"/>
          <w:noProof/>
          <w:sz w:val="20"/>
          <w:lang w:val="sq-AL"/>
        </w:rPr>
      </w:pPr>
      <w:r w:rsidRPr="002B44F1">
        <w:rPr>
          <w:rFonts w:ascii="Times New Roman" w:hAnsi="Times New Roman" w:cs="Times New Roman"/>
          <w:noProof/>
          <w:sz w:val="20"/>
          <w:lang w:val="sq-AL"/>
        </w:rPr>
        <w:t xml:space="preserve">(MJESTO </w:t>
      </w:r>
      <w:r>
        <w:rPr>
          <w:rFonts w:ascii="Times New Roman" w:hAnsi="Times New Roman" w:cs="Times New Roman"/>
          <w:noProof/>
          <w:sz w:val="20"/>
          <w:lang w:val="sq-AL"/>
        </w:rPr>
        <w:t xml:space="preserve"> I DATUM </w:t>
      </w:r>
      <w:r w:rsidRPr="002B44F1">
        <w:rPr>
          <w:rFonts w:ascii="Times New Roman" w:hAnsi="Times New Roman" w:cs="Times New Roman"/>
          <w:noProof/>
          <w:sz w:val="20"/>
          <w:lang w:val="sq-AL"/>
        </w:rPr>
        <w:t>PISANJA IZJAVE)</w:t>
      </w:r>
    </w:p>
    <w:p w14:paraId="51B1E187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q-AL"/>
        </w:rPr>
      </w:pPr>
    </w:p>
    <w:p w14:paraId="3025D781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</w:p>
    <w:p w14:paraId="36C93313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FB9371E" w14:textId="77777777" w:rsidR="003626FB" w:rsidRPr="009A27F2" w:rsidRDefault="003626FB" w:rsidP="003626FB">
      <w:pPr>
        <w:pStyle w:val="Bezproreda"/>
        <w:jc w:val="center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I Z J A V A</w:t>
      </w:r>
    </w:p>
    <w:p w14:paraId="5F846438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505AEE1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612D536" w14:textId="77777777" w:rsidR="003626FB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Kojom ja, 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________________</w:t>
      </w:r>
    </w:p>
    <w:p w14:paraId="4B8A72FA" w14:textId="77777777" w:rsidR="003626FB" w:rsidRPr="002B44F1" w:rsidRDefault="003626FB" w:rsidP="003626FB">
      <w:pPr>
        <w:pStyle w:val="Bezproreda"/>
        <w:rPr>
          <w:rFonts w:ascii="Times New Roman" w:hAnsi="Times New Roman" w:cs="Times New Roman"/>
          <w:noProof/>
          <w:sz w:val="20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                      </w:t>
      </w:r>
      <w:r w:rsidRPr="002B44F1">
        <w:rPr>
          <w:rFonts w:ascii="Times New Roman" w:hAnsi="Times New Roman" w:cs="Times New Roman"/>
          <w:noProof/>
          <w:sz w:val="20"/>
          <w:lang w:val="sq-AL"/>
        </w:rPr>
        <w:t xml:space="preserve">    </w:t>
      </w:r>
      <w:r>
        <w:rPr>
          <w:rFonts w:ascii="Times New Roman" w:hAnsi="Times New Roman" w:cs="Times New Roman"/>
          <w:noProof/>
          <w:sz w:val="20"/>
          <w:lang w:val="sq-AL"/>
        </w:rPr>
        <w:t xml:space="preserve">                           </w:t>
      </w:r>
      <w:r w:rsidRPr="002B44F1">
        <w:rPr>
          <w:rFonts w:ascii="Times New Roman" w:hAnsi="Times New Roman" w:cs="Times New Roman"/>
          <w:noProof/>
          <w:sz w:val="20"/>
          <w:lang w:val="sq-AL"/>
        </w:rPr>
        <w:t xml:space="preserve">  </w:t>
      </w:r>
      <w:r>
        <w:rPr>
          <w:rFonts w:ascii="Times New Roman" w:hAnsi="Times New Roman" w:cs="Times New Roman"/>
          <w:b w:val="0"/>
          <w:noProof/>
          <w:sz w:val="20"/>
          <w:lang w:val="sq-AL"/>
        </w:rPr>
        <w:t>(IME I PREZIME</w:t>
      </w:r>
      <w:r w:rsidRPr="002B44F1">
        <w:rPr>
          <w:rFonts w:ascii="Times New Roman" w:hAnsi="Times New Roman" w:cs="Times New Roman"/>
          <w:b w:val="0"/>
          <w:noProof/>
          <w:sz w:val="20"/>
          <w:lang w:val="sq-AL"/>
        </w:rPr>
        <w:t>)</w:t>
      </w:r>
    </w:p>
    <w:p w14:paraId="1969AC20" w14:textId="77777777" w:rsidR="003626FB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5FD1029" w14:textId="77777777" w:rsidR="003626FB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_____________________________________________________________________________</w:t>
      </w:r>
    </w:p>
    <w:p w14:paraId="5861A1C7" w14:textId="77777777" w:rsidR="003626FB" w:rsidRPr="00D439D4" w:rsidRDefault="003626FB" w:rsidP="003626FB">
      <w:pPr>
        <w:pStyle w:val="Bezproreda"/>
        <w:jc w:val="center"/>
        <w:rPr>
          <w:rFonts w:ascii="Times New Roman" w:hAnsi="Times New Roman" w:cs="Times New Roman"/>
          <w:b w:val="0"/>
          <w:noProof/>
          <w:sz w:val="20"/>
          <w:lang w:val="sq-AL"/>
        </w:rPr>
      </w:pPr>
      <w:r w:rsidRPr="00D439D4">
        <w:rPr>
          <w:rFonts w:ascii="Times New Roman" w:hAnsi="Times New Roman" w:cs="Times New Roman"/>
          <w:b w:val="0"/>
          <w:noProof/>
          <w:sz w:val="20"/>
          <w:lang w:val="sq-AL"/>
        </w:rPr>
        <w:t>(ADRESA)</w:t>
      </w:r>
    </w:p>
    <w:p w14:paraId="34882191" w14:textId="77777777" w:rsidR="003626FB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657C7C15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OIB: ____________________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____</w:t>
      </w:r>
    </w:p>
    <w:p w14:paraId="73B12B9C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b w:val="0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  <w:t xml:space="preserve">             </w:t>
      </w:r>
    </w:p>
    <w:p w14:paraId="6EE2F4C8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3D59944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- pod moralnom i kaznenom odgovornošću potvrđujem: </w:t>
      </w:r>
    </w:p>
    <w:p w14:paraId="04657BE1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444E26BA" w14:textId="77777777" w:rsidR="003626FB" w:rsidRPr="009A27F2" w:rsidRDefault="003626FB" w:rsidP="003626FB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da za moj prijam u službu ne postoje zapreke iz članka 15. i 16. Zakona o službenicima i namještenicima u lokalnoj i područnoj (regionalnoj) samoupravi (“Narodne novine” broj 86/08, 91/11, 4/18. i 112/19).</w:t>
      </w:r>
    </w:p>
    <w:p w14:paraId="05308C0F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3279D0CD" w14:textId="37259FAE" w:rsidR="003626FB" w:rsidRPr="003626FB" w:rsidRDefault="003626FB" w:rsidP="003626FB">
      <w:pPr>
        <w:pStyle w:val="Bezproreda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Ova izjava daje se kao privitak (dokazno sredstvo) kod Prijave na Javni natječaj  koji je objavljen u “Narodnim novinama” dana </w:t>
      </w:r>
      <w:r w:rsidR="00B96EB0"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  <w:t>21</w:t>
      </w:r>
      <w:r w:rsidRPr="000B784C"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  <w:t xml:space="preserve">. </w:t>
      </w:r>
      <w:r w:rsidR="00B96EB0"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  <w:t>studenog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202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>5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. godine, za prijam u službu</w:t>
      </w:r>
      <w:r w:rsidRPr="009A27F2">
        <w:rPr>
          <w:rFonts w:ascii="Times New Roman" w:hAnsi="Times New Roman" w:cs="Times New Roman"/>
          <w:sz w:val="24"/>
          <w:szCs w:val="24"/>
        </w:rPr>
        <w:t xml:space="preserve"> </w:t>
      </w:r>
      <w:r w:rsidRPr="009A27F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>na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B96EB0">
        <w:rPr>
          <w:rFonts w:ascii="Times New Roman" w:hAnsi="Times New Roman" w:cs="Times New Roman"/>
          <w:noProof/>
          <w:sz w:val="24"/>
          <w:szCs w:val="24"/>
          <w:lang w:val="sq-AL"/>
        </w:rPr>
        <w:t>ne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određeno </w:t>
      </w:r>
      <w:r w:rsidR="00B96EB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nepuno radno 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vrijeme za radno mjesto </w:t>
      </w:r>
      <w:r w:rsidR="00B96EB0">
        <w:rPr>
          <w:rFonts w:ascii="Times New Roman" w:hAnsi="Times New Roman" w:cs="Times New Roman"/>
          <w:noProof/>
          <w:sz w:val="24"/>
          <w:szCs w:val="24"/>
          <w:lang w:val="sq-AL"/>
        </w:rPr>
        <w:t>komunalnog radnika/radnice</w: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i u druge svrhe se ne može upotrijebiti. </w:t>
      </w:r>
    </w:p>
    <w:p w14:paraId="064C088A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2DF05539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802434C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</w:r>
      <w:r w:rsidRPr="009A27F2">
        <w:rPr>
          <w:rFonts w:ascii="Times New Roman" w:hAnsi="Times New Roman" w:cs="Times New Roman"/>
          <w:noProof/>
          <w:sz w:val="24"/>
          <w:szCs w:val="24"/>
          <w:lang w:val="sq-AL"/>
        </w:rPr>
        <w:tab/>
        <w:t>_____________________</w:t>
      </w:r>
    </w:p>
    <w:p w14:paraId="09DCA16A" w14:textId="77777777" w:rsidR="003626FB" w:rsidRPr="00D439D4" w:rsidRDefault="003626FB" w:rsidP="003626FB">
      <w:pPr>
        <w:pStyle w:val="Bezproreda"/>
        <w:tabs>
          <w:tab w:val="left" w:pos="7440"/>
        </w:tabs>
        <w:rPr>
          <w:rFonts w:ascii="Times New Roman" w:hAnsi="Times New Roman" w:cs="Times New Roman"/>
          <w:b w:val="0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                                                                                               </w:t>
      </w:r>
      <w:r w:rsidRPr="00D439D4">
        <w:rPr>
          <w:rFonts w:ascii="Times New Roman" w:hAnsi="Times New Roman" w:cs="Times New Roman"/>
          <w:b w:val="0"/>
          <w:noProof/>
          <w:sz w:val="24"/>
          <w:szCs w:val="24"/>
          <w:lang w:val="sq-AL"/>
        </w:rPr>
        <w:t>(vlastoručni potpis)</w:t>
      </w:r>
    </w:p>
    <w:p w14:paraId="70291B13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4009140" w14:textId="77777777" w:rsidR="003626FB" w:rsidRPr="009A27F2" w:rsidRDefault="003626FB" w:rsidP="003626FB">
      <w:pPr>
        <w:pStyle w:val="Bezproreda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4D12D13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77BB103C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5E6AC1EF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409EDCA5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29837238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32C1A4BD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49D9AAB2" w14:textId="77777777" w:rsidR="003626FB" w:rsidRPr="00F03793" w:rsidRDefault="003626FB" w:rsidP="003626FB">
      <w:pPr>
        <w:pStyle w:val="Bezproreda"/>
        <w:rPr>
          <w:noProof/>
          <w:lang w:val="sq-AL"/>
        </w:rPr>
      </w:pPr>
    </w:p>
    <w:p w14:paraId="47F5892F" w14:textId="77777777" w:rsidR="00A42D2E" w:rsidRDefault="00A42D2E"/>
    <w:sectPr w:rsidR="00A42D2E" w:rsidSect="00362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90"/>
    <w:rsid w:val="003626FB"/>
    <w:rsid w:val="00362D5C"/>
    <w:rsid w:val="009C6290"/>
    <w:rsid w:val="00A42D2E"/>
    <w:rsid w:val="00B96EB0"/>
    <w:rsid w:val="00BA4F9F"/>
    <w:rsid w:val="00E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1DBB"/>
  <w15:chartTrackingRefBased/>
  <w15:docId w15:val="{E5384073-9297-4320-A00D-04F53403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26FB"/>
    <w:pPr>
      <w:spacing w:after="0" w:line="240" w:lineRule="auto"/>
    </w:pPr>
    <w:rPr>
      <w:rFonts w:ascii="Arial" w:eastAsia="Times New Roman" w:hAnsi="Arial" w:cs="Arial"/>
      <w:b/>
      <w:bCs/>
      <w:color w:val="000000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6</cp:revision>
  <dcterms:created xsi:type="dcterms:W3CDTF">2025-07-31T10:47:00Z</dcterms:created>
  <dcterms:modified xsi:type="dcterms:W3CDTF">2025-11-20T12:16:00Z</dcterms:modified>
</cp:coreProperties>
</file>